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35b39b777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SKOGGATA 19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e9288b6608444371"/>
      <w:footerReference xmlns:r="http://schemas.openxmlformats.org/officeDocument/2006/relationships" w:type="default" r:id="R2da1f832f239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88b6608444371" /><Relationship Type="http://schemas.openxmlformats.org/officeDocument/2006/relationships/footer" Target="/word/footer1.xml" Id="R2da1f832f23943ec" /></Relationships>
</file>