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9d08e64aaa41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WILLIKSEN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WILLIKSEN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690da409324969"/>
      <w:footerReference xmlns:r="http://schemas.openxmlformats.org/officeDocument/2006/relationships" w:type="default" r:id="R18bb36bac03440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WILLIKSEN MASKIN AS   ·   Org.nr 923 326 367   ·   Hansvikvegen 10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WILLIKSEN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690da409324969" /><Relationship Type="http://schemas.openxmlformats.org/officeDocument/2006/relationships/footer" Target="/word/footer1.xml" Id="R18bb36bac0344065" /></Relationships>
</file>