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4f99d870eb1433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Solbergelva,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KOPSTAD GRUPPEN AS</w:t>
      </w:r>
    </w:p>
    <w:sectPr>
      <w:headerReference xmlns:r="http://schemas.openxmlformats.org/officeDocument/2006/relationships" w:type="default" r:id="R2bdf583d394440e9"/>
      <w:footerReference xmlns:r="http://schemas.openxmlformats.org/officeDocument/2006/relationships" w:type="default" r:id="R681212d53e554aa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KOPSTAD GRUPPEN AS   ·   Org.nr 923 665 447   ·   c/o Petter Kopstad, Bergås terrasse 57   ·   3057 SOLBERGELVA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KOPSTAD 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bdf583d394440e9" /><Relationship Type="http://schemas.openxmlformats.org/officeDocument/2006/relationships/footer" Target="/word/footer1.xml" Id="R681212d53e554aa2" /></Relationships>
</file>