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3463595d024b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NORDVEGEN FORVALTNING AS</w:t>
      </w:r>
    </w:p>
    <w:sectPr>
      <w:headerReference xmlns:r="http://schemas.openxmlformats.org/officeDocument/2006/relationships" w:type="default" r:id="R08aa878ee93f425e"/>
      <w:footerReference xmlns:r="http://schemas.openxmlformats.org/officeDocument/2006/relationships" w:type="default" r:id="Rdc7bb890607946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NORDVEGEN FORVALTNING AS   ·   Org.nr 924 325 364   ·   Kaigata 16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NORDVEGEN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aa878ee93f425e" /><Relationship Type="http://schemas.openxmlformats.org/officeDocument/2006/relationships/footer" Target="/word/footer1.xml" Id="Rdc7bb89060794661" /></Relationships>
</file>