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1053afef84f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VINDFANG ANSATTE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VINDFANG ANSATTE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16b377e030462a"/>
      <w:footerReference xmlns:r="http://schemas.openxmlformats.org/officeDocument/2006/relationships" w:type="default" r:id="R433046300eab42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VINDFANG ANSATTE   ·   Org.nr 924 420 138   ·   Storhaugveien 10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VINDFANG ANSATTE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16b377e030462a" /><Relationship Type="http://schemas.openxmlformats.org/officeDocument/2006/relationships/footer" Target="/word/footer1.xml" Id="R433046300eab42f8" /></Relationships>
</file>