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8ff276630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AVD KOMPASS INVEST AS</w:t>
      </w:r>
    </w:p>
    <w:sectPr>
      <w:headerReference xmlns:r="http://schemas.openxmlformats.org/officeDocument/2006/relationships" w:type="default" r:id="R7c387784ff364910"/>
      <w:footerReference xmlns:r="http://schemas.openxmlformats.org/officeDocument/2006/relationships" w:type="default" r:id="R01130bc9c957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AVD KOMPASS INVEST AS   ·   Org.nr 924 526 041   ·   Leil 127, Sigurd Hoels vei 17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AVD KOMPASS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87784ff364910" /><Relationship Type="http://schemas.openxmlformats.org/officeDocument/2006/relationships/footer" Target="/word/footer1.xml" Id="R01130bc9c957474f" /></Relationships>
</file>