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1091c2849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PERLEBO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PERLEBO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9f8a3367f4882"/>
      <w:footerReference xmlns:r="http://schemas.openxmlformats.org/officeDocument/2006/relationships" w:type="default" r:id="R76da4e8fb52f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PERLEBO AS   ·   Org.nr 924 958 111   ·   Oberst Rodes vei 72D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PERLEBO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9f8a3367f4882" /><Relationship Type="http://schemas.openxmlformats.org/officeDocument/2006/relationships/footer" Target="/word/footer1.xml" Id="R76da4e8fb52f4d76" /></Relationships>
</file>