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b9b911640547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4b5dbd14fb4179"/>
      <w:footerReference xmlns:r="http://schemas.openxmlformats.org/officeDocument/2006/relationships" w:type="default" r:id="R33f9236bb9c045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DRIFT AS   ·   Org.nr 925 288 608   ·   c/o Kai Sveum, Stampevegen 4   ·   2940 HEGGENES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4b5dbd14fb4179" /><Relationship Type="http://schemas.openxmlformats.org/officeDocument/2006/relationships/footer" Target="/word/footer1.xml" Id="R33f9236bb9c04567" /></Relationships>
</file>