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5d9a1d6a7147f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BLÅFJELL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9e45ebb02ca2475e"/>
      <w:footerReference xmlns:r="http://schemas.openxmlformats.org/officeDocument/2006/relationships" w:type="default" r:id="Rd0d2d5551d0c43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BLÅFJELL AS   ·   Org.nr 925 337 684   ·   Adaveien 19   ·   7884 SØRLI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BLÅFJELL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45ebb02ca2475e" /><Relationship Type="http://schemas.openxmlformats.org/officeDocument/2006/relationships/footer" Target="/word/footer1.xml" Id="Rd0d2d5551d0c43cc" /></Relationships>
</file>