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e3f3297ba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FAGLIG BISTAND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FAGLIG BISTAND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90b23eca64446f"/>
      <w:footerReference xmlns:r="http://schemas.openxmlformats.org/officeDocument/2006/relationships" w:type="default" r:id="R6a9ac5ce7c0a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FAGLIG BISTAND AS   ·   Org.nr 925 714 607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FAGLIG 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0b23eca64446f" /><Relationship Type="http://schemas.openxmlformats.org/officeDocument/2006/relationships/footer" Target="/word/footer1.xml" Id="R6a9ac5ce7c0a46c6" /></Relationships>
</file>