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fe0d6dbf5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Valestrandsfossen,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NNT HOLDING AS</w:t>
      </w:r>
    </w:p>
    <w:sectPr>
      <w:headerReference xmlns:r="http://schemas.openxmlformats.org/officeDocument/2006/relationships" w:type="default" r:id="Rfd73a07a342943ed"/>
      <w:footerReference xmlns:r="http://schemas.openxmlformats.org/officeDocument/2006/relationships" w:type="default" r:id="R75c046d4b567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NNT HOLDING AS   ·   Org.nr 926 440 381   ·   c/o Nikolai Nesthus Tyssebotn, Træshaugledet 12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3a07a342943ed" /><Relationship Type="http://schemas.openxmlformats.org/officeDocument/2006/relationships/footer" Target="/word/footer1.xml" Id="R75c046d4b5674c94" /></Relationships>
</file>