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8c694a491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LUXURY RIDES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LUXURY RIDES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03e5957cc4897"/>
      <w:footerReference xmlns:r="http://schemas.openxmlformats.org/officeDocument/2006/relationships" w:type="default" r:id="Rca53fb05cc80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LUXURY RIDES AS   ·   Org.nr 926 560 921   ·   Gunnar Schjelderups vei 9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LUXURY RIDES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03e5957cc4897" /><Relationship Type="http://schemas.openxmlformats.org/officeDocument/2006/relationships/footer" Target="/word/footer1.xml" Id="Rca53fb05cc804606" /></Relationships>
</file>