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34347605f647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Fredrikstad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SØNDRE ØSTFOLD TINGRETT.</w:t>
      </w:r>
    </w:p>
    <w:sectPr>
      <w:headerReference xmlns:r="http://schemas.openxmlformats.org/officeDocument/2006/relationships" w:type="default" r:id="R70c369e352e6425f"/>
      <w:footerReference xmlns:r="http://schemas.openxmlformats.org/officeDocument/2006/relationships" w:type="default" r:id="Rb3d086e069e94d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SØNDRE ØSTFOLD TINGRETT   ·   Org.nr 926 722 808   ·   Gunnar Nilsens gate 23   ·   1607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SØNDRE ØSTFOLD TINGRETT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c369e352e6425f" /><Relationship Type="http://schemas.openxmlformats.org/officeDocument/2006/relationships/footer" Target="/word/footer1.xml" Id="Rb3d086e069e94d6e" /></Relationships>
</file>