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f3361ba41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FINNMARK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FINNMARK TINGRETT</w:t>
      </w:r>
    </w:p>
    <w:sectPr>
      <w:headerReference xmlns:r="http://schemas.openxmlformats.org/officeDocument/2006/relationships" w:type="default" r:id="R4fa37188e4534737"/>
      <w:footerReference xmlns:r="http://schemas.openxmlformats.org/officeDocument/2006/relationships" w:type="default" r:id="R34867601c1c8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FINNMARK TINGRETT   ·   Org.nr 926 722 956   ·   Løkkeveien 22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37188e4534737" /><Relationship Type="http://schemas.openxmlformats.org/officeDocument/2006/relationships/footer" Target="/word/footer1.xml" Id="R34867601c1c843a3" /></Relationships>
</file>