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e87dc669d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OG SUNNHORDLAND TINGRETT</w:t>
      </w:r>
    </w:p>
    <w:sectPr>
      <w:headerReference xmlns:r="http://schemas.openxmlformats.org/officeDocument/2006/relationships" w:type="default" r:id="R80c4c60608f44819"/>
      <w:footerReference xmlns:r="http://schemas.openxmlformats.org/officeDocument/2006/relationships" w:type="default" r:id="Rd9625a676f12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OG SUNNHORDLAND TINGRETT   ·   Org.nr 926 723 405   ·   Sørhauggata 80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OG SUNNHORDLAND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4c60608f44819" /><Relationship Type="http://schemas.openxmlformats.org/officeDocument/2006/relationships/footer" Target="/word/footer1.xml" Id="Rd9625a676f124595" /></Relationships>
</file>