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bad8bd7fe84c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ADVICE NORGE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Brumunddal,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ADVICE NORGE AS</w:t>
      </w:r>
    </w:p>
    <w:sectPr>
      <w:headerReference xmlns:r="http://schemas.openxmlformats.org/officeDocument/2006/relationships" w:type="default" r:id="R1456752a016c4f6b"/>
      <w:footerReference xmlns:r="http://schemas.openxmlformats.org/officeDocument/2006/relationships" w:type="default" r:id="R68d56a2bec0946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ADVICE NORGE AS   ·   Org.nr 926 741 624   ·   Brugata 3A   ·   2380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ADVICE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56752a016c4f6b" /><Relationship Type="http://schemas.openxmlformats.org/officeDocument/2006/relationships/footer" Target="/word/footer1.xml" Id="R68d56a2bec094649" /></Relationships>
</file>