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8f707d949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BRANDETT SNØ &amp; 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BRANDETT SNØ &amp; JORD AS</w:t>
      </w:r>
    </w:p>
    <w:sectPr>
      <w:headerReference xmlns:r="http://schemas.openxmlformats.org/officeDocument/2006/relationships" w:type="default" r:id="Rb9a66126f1ec4dd7"/>
      <w:footerReference xmlns:r="http://schemas.openxmlformats.org/officeDocument/2006/relationships" w:type="default" r:id="Rb743078dbdbd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BRANDETT SNØ &amp; JORD AS   ·   Org.nr 926 742 353   ·   Bjergårdsvegen 30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BRANDETT SNØ &amp; 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66126f1ec4dd7" /><Relationship Type="http://schemas.openxmlformats.org/officeDocument/2006/relationships/footer" Target="/word/footer1.xml" Id="Rb743078dbdbd4467" /></Relationships>
</file>