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57dbc4708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PUSLE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PUSLE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855788f8034405"/>
      <w:footerReference xmlns:r="http://schemas.openxmlformats.org/officeDocument/2006/relationships" w:type="default" r:id="R61a3d3f3e3ae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PUSLE DESIGN AS   ·   Org.nr 926 828 428   ·   Klevaveien 27   ·   1719 GREÅKER   ·   jangunnartaang@gmail.com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PUSLE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55788f8034405" /><Relationship Type="http://schemas.openxmlformats.org/officeDocument/2006/relationships/footer" Target="/word/footer1.xml" Id="R61a3d3f3e3ae4960" /></Relationships>
</file>