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346851d30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 AUTODELER</w:t>
      </w:r>
    </w:p>
    <w:sectPr>
      <w:headerReference xmlns:r="http://schemas.openxmlformats.org/officeDocument/2006/relationships" w:type="default" r:id="Rb60570faad8e48dd"/>
      <w:footerReference xmlns:r="http://schemas.openxmlformats.org/officeDocument/2006/relationships" w:type="default" r:id="R79397e544923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AUTODELER   ·   Org.nr 927 831 716   ·   c/o Sten Ove Bru, Stasjonsvegen 72   ·   2436 VÅLER I SOLØR   ·   bru.autodeler@gmail.com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AUTODELER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570faad8e48dd" /><Relationship Type="http://schemas.openxmlformats.org/officeDocument/2006/relationships/footer" Target="/word/footer1.xml" Id="R79397e54492349b6" /></Relationships>
</file>