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d2ec858c9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IMT HOLDING AS</w:t>
      </w:r>
    </w:p>
    <w:sectPr>
      <w:headerReference xmlns:r="http://schemas.openxmlformats.org/officeDocument/2006/relationships" w:type="default" r:id="R8226c9a7192e49d8"/>
      <w:footerReference xmlns:r="http://schemas.openxmlformats.org/officeDocument/2006/relationships" w:type="default" r:id="R08e9ac2b83cd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 HOLDING AS   ·   Org.nr 927 833 530   ·   Sørstrandsvegen 367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6c9a7192e49d8" /><Relationship Type="http://schemas.openxmlformats.org/officeDocument/2006/relationships/footer" Target="/word/footer1.xml" Id="R08e9ac2b83cd46e8" /></Relationships>
</file>