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0e4335ba043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0c2539c6a4ea4"/>
      <w:footerReference xmlns:r="http://schemas.openxmlformats.org/officeDocument/2006/relationships" w:type="default" r:id="Rf94440ceb436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LMKK HOLDING AS   ·   Org.nr 927 869 721   ·   Trondheimsvegen - Kløfta 70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0c2539c6a4ea4" /><Relationship Type="http://schemas.openxmlformats.org/officeDocument/2006/relationships/footer" Target="/word/footer1.xml" Id="Rf94440ceb4364579" /></Relationships>
</file>