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fe4b87bf1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GAVE TIL DEG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GAVE TIL DEG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361588feb40e9"/>
      <w:footerReference xmlns:r="http://schemas.openxmlformats.org/officeDocument/2006/relationships" w:type="default" r:id="R71432e46128e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GAVE TIL DEG AS   ·   Org.nr 928 035 751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GAVE TIL DEG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361588feb40e9" /><Relationship Type="http://schemas.openxmlformats.org/officeDocument/2006/relationships/footer" Target="/word/footer1.xml" Id="R71432e46128e4df2" /></Relationships>
</file>