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15663d76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d7659744017c4505"/>
      <w:footerReference xmlns:r="http://schemas.openxmlformats.org/officeDocument/2006/relationships" w:type="default" r:id="R39d94a1a16cb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9744017c4505" /><Relationship Type="http://schemas.openxmlformats.org/officeDocument/2006/relationships/footer" Target="/word/footer1.xml" Id="R39d94a1a16cb4b0a" /></Relationships>
</file>