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4ba1cfee20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CLASS OF '17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CLASS OF '17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e446cde58424c"/>
      <w:footerReference xmlns:r="http://schemas.openxmlformats.org/officeDocument/2006/relationships" w:type="default" r:id="Rfc6d66f14372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CLASS OF '17 AS   ·   Org.nr 928 347 613   ·   Knud Holms gate 5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CLASS OF '17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e446cde58424c" /><Relationship Type="http://schemas.openxmlformats.org/officeDocument/2006/relationships/footer" Target="/word/footer1.xml" Id="Rfc6d66f143724d24" /></Relationships>
</file>