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64cc8e0b6f40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BRYGGEOSEN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Lesjaverk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Lesjaverk,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BRYGGEOSEN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0c77499fc44a2"/>
      <w:footerReference xmlns:r="http://schemas.openxmlformats.org/officeDocument/2006/relationships" w:type="default" r:id="R8ffabed4870b45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BRYGGEOSEN AS   ·   Org.nr 928 443 116   ·   Prestsetervegen 44   ·   2667 LESJAVERK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BRYGGEOSEN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0c77499fc44a2" /><Relationship Type="http://schemas.openxmlformats.org/officeDocument/2006/relationships/footer" Target="/word/footer1.xml" Id="R8ffabed4870b451b" /></Relationships>
</file>