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16afdb0c524e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BP INVESTERING AS, org.nr 928 460 738,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BP INVESTERING AS</w:t>
      </w:r>
    </w:p>
    <w:sectPr>
      <w:headerReference xmlns:r="http://schemas.openxmlformats.org/officeDocument/2006/relationships" w:type="default" r:id="R138c301667e441f5"/>
      <w:footerReference xmlns:r="http://schemas.openxmlformats.org/officeDocument/2006/relationships" w:type="default" r:id="R334c45d470cb4f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BP INVESTERING AS   ·   Org.nr 928 460 738   ·   Granshagen 1   ·   9511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BP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8c301667e441f5" /><Relationship Type="http://schemas.openxmlformats.org/officeDocument/2006/relationships/footer" Target="/word/footer1.xml" Id="R334c45d470cb4fee" /></Relationships>
</file>