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8f6dd9c4f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A.HAUEN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A.HAUEN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d2184a1b84873"/>
      <w:footerReference xmlns:r="http://schemas.openxmlformats.org/officeDocument/2006/relationships" w:type="default" r:id="Rebd84f8ef222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d2184a1b84873" /><Relationship Type="http://schemas.openxmlformats.org/officeDocument/2006/relationships/footer" Target="/word/footer1.xml" Id="Rebd84f8ef222463c" /></Relationships>
</file>