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b683d669a49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A.HAUEN HOLDING AS</w:t>
      </w:r>
    </w:p>
    <w:sectPr>
      <w:headerReference xmlns:r="http://schemas.openxmlformats.org/officeDocument/2006/relationships" w:type="default" r:id="R10c0293ba08243a6"/>
      <w:footerReference xmlns:r="http://schemas.openxmlformats.org/officeDocument/2006/relationships" w:type="default" r:id="R9d0e00f93db5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A.HAUEN HOLDING AS   ·   Org.nr 928 650 995   ·   Skjelbredvegen 213   ·   3739 SKIEN   ·   post@ah-maskin.no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A.HAUEN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c0293ba08243a6" /><Relationship Type="http://schemas.openxmlformats.org/officeDocument/2006/relationships/footer" Target="/word/footer1.xml" Id="R9d0e00f93db544f5" /></Relationships>
</file>