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efd0f8c5d4e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TRAVPARKEN HESTEUTSTYR AS</w:t>
      </w:r>
    </w:p>
    <w:sectPr>
      <w:headerReference xmlns:r="http://schemas.openxmlformats.org/officeDocument/2006/relationships" w:type="default" r:id="R22711e5ab6424e0a"/>
      <w:footerReference xmlns:r="http://schemas.openxmlformats.org/officeDocument/2006/relationships" w:type="default" r:id="R341f23b912d5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TRAVPARKEN HESTEUTSTYR AS   ·   Org.nr 929 185 021   ·   Bergen Travpark, Travparkvegen 70   ·   5111 BREISTEIN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TRAVPARKEN HESTEUTSTYR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11e5ab6424e0a" /><Relationship Type="http://schemas.openxmlformats.org/officeDocument/2006/relationships/footer" Target="/word/footer1.xml" Id="R341f23b912d542f4" /></Relationships>
</file>