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4760842fcf4f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BÆRUM BILUTLEIE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BÆRUM BILUTLEIE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281c346a914607"/>
      <w:footerReference xmlns:r="http://schemas.openxmlformats.org/officeDocument/2006/relationships" w:type="default" r:id="Rf50cd9793ef442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BÆRUM BILUTLEIE AS   ·   Org.nr 929 291 905   ·   Kirkeveien 58   ·   1344 HASLUM   ·   Tlf. 67 51 85 18   ·   tbe@barumbilutleie.no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BÆRUM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281c346a914607" /><Relationship Type="http://schemas.openxmlformats.org/officeDocument/2006/relationships/footer" Target="/word/footer1.xml" Id="Rf50cd9793ef4426a" /></Relationships>
</file>