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630ea7874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727adeba04c89"/>
      <w:footerReference xmlns:r="http://schemas.openxmlformats.org/officeDocument/2006/relationships" w:type="default" r:id="Re0decc5e528e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ILEH HOLDING AS   ·   Org.nr 929 965 787   ·   Sperrevikvegen 139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727adeba04c89" /><Relationship Type="http://schemas.openxmlformats.org/officeDocument/2006/relationships/footer" Target="/word/footer1.xml" Id="Re0decc5e528e441e" /></Relationships>
</file>