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0432f18ef24c7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TOPPEN 7 HOLDING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fe4d7db98738486a"/>
      <w:footerReference xmlns:r="http://schemas.openxmlformats.org/officeDocument/2006/relationships" w:type="default" r:id="R5bc20a60996f4b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TOPPEN 7 HOLDING AS   ·   Org.nr 930 369 675   ·   Sætrebakken 7   ·   3475 SÆTRE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TOPPEN 7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4d7db98738486a" /><Relationship Type="http://schemas.openxmlformats.org/officeDocument/2006/relationships/footer" Target="/word/footer1.xml" Id="R5bc20a60996f4b48" /></Relationships>
</file>