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4075569a2e4f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A-BOLIG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A-BOLIG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cf5d9d40ad432b"/>
      <w:footerReference xmlns:r="http://schemas.openxmlformats.org/officeDocument/2006/relationships" w:type="default" r:id="Rb9ef9a7013d940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A-BOLIG AS   ·   Org.nr 930 370 126   ·   Klubbveien 3   ·   9406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A-BOLIG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cf5d9d40ad432b" /><Relationship Type="http://schemas.openxmlformats.org/officeDocument/2006/relationships/footer" Target="/word/footer1.xml" Id="Rb9ef9a7013d94096" /></Relationships>
</file>