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9a3346cdf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6a55559ae4801"/>
      <w:footerReference xmlns:r="http://schemas.openxmlformats.org/officeDocument/2006/relationships" w:type="default" r:id="R92bb16e29e3e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O.S BYGG AS   ·   Org.nr 930 688 436   ·   Sakkastadvika 6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6a55559ae4801" /><Relationship Type="http://schemas.openxmlformats.org/officeDocument/2006/relationships/footer" Target="/word/footer1.xml" Id="R92bb16e29e3e4fc8" /></Relationships>
</file>