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a3dad10b4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299edfe624731"/>
      <w:footerReference xmlns:r="http://schemas.openxmlformats.org/officeDocument/2006/relationships" w:type="default" r:id="R55053b754995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DRIFT AS   ·   Org.nr 930 907 944   ·   Eikremsvegen 18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299edfe624731" /><Relationship Type="http://schemas.openxmlformats.org/officeDocument/2006/relationships/footer" Target="/word/footer1.xml" Id="R55053b75499545f4" /></Relationships>
</file>