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d9c8f66be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a868c3c0a35545af"/>
      <w:footerReference xmlns:r="http://schemas.openxmlformats.org/officeDocument/2006/relationships" w:type="default" r:id="Rf81335b5e188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c3c0a35545af" /><Relationship Type="http://schemas.openxmlformats.org/officeDocument/2006/relationships/footer" Target="/word/footer1.xml" Id="Rf81335b5e18849c9" /></Relationships>
</file>