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4435acc12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 NEDRE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 NEDRE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9f381f73d451e"/>
      <w:footerReference xmlns:r="http://schemas.openxmlformats.org/officeDocument/2006/relationships" w:type="default" r:id="R54733a359306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NEDRE HOLDING AS   ·   Org.nr 930 969 648   ·   Kongsvegen 435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NEDRE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9f381f73d451e" /><Relationship Type="http://schemas.openxmlformats.org/officeDocument/2006/relationships/footer" Target="/word/footer1.xml" Id="R54733a3593064551" /></Relationships>
</file>