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de4144210145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PETXL SANDEFJORD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PETXL SANDEFJORD</w:t>
      </w:r>
    </w:p>
    <w:sectPr>
      <w:headerReference xmlns:r="http://schemas.openxmlformats.org/officeDocument/2006/relationships" w:type="default" r:id="Re8da50ad972d4ed9"/>
      <w:footerReference xmlns:r="http://schemas.openxmlformats.org/officeDocument/2006/relationships" w:type="default" r:id="R904a5a59825347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PETXL SANDEFJORD   ·   Org.nr 931 168 614   ·   Drammensveien 167   ·   0277 OSLO   ·   samir@petxl.no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PETXL SANDEFJORD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da50ad972d4ed9" /><Relationship Type="http://schemas.openxmlformats.org/officeDocument/2006/relationships/footer" Target="/word/footer1.xml" Id="R904a5a59825347c8" /></Relationships>
</file>