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3f57924f2448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Ramberg,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ARCTIC RESORT LOFOTEN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RESORT LOFOTEN AS</w:t>
      </w:r>
    </w:p>
    <w:sectPr>
      <w:headerReference xmlns:r="http://schemas.openxmlformats.org/officeDocument/2006/relationships" w:type="default" r:id="Rd27a6b6c18924644"/>
      <w:footerReference xmlns:r="http://schemas.openxmlformats.org/officeDocument/2006/relationships" w:type="default" r:id="Rd7af5b70526441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RESORT LOFOTEN AS   ·   Org.nr 931 406 663   ·   Flakstadveien 669   ·   8380 RAMBERG   ·   post@arcticresortlofoten.no   ·   www.arcticresortlofoten.no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RESORT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7a6b6c18924644" /><Relationship Type="http://schemas.openxmlformats.org/officeDocument/2006/relationships/footer" Target="/word/footer1.xml" Id="Rd7af5b7052644194" /></Relationships>
</file>