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d5e286c6f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BRATTEN TRANSPORT &amp; FØLGEBILTJENESTE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BRATTEN TRANSPORT &amp; FØLGEBILTJENESTE</w:t>
      </w:r>
    </w:p>
    <w:sectPr>
      <w:headerReference xmlns:r="http://schemas.openxmlformats.org/officeDocument/2006/relationships" w:type="default" r:id="Rb4d9d296022e4265"/>
      <w:footerReference xmlns:r="http://schemas.openxmlformats.org/officeDocument/2006/relationships" w:type="default" r:id="R301ec6275fbd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BRATTEN TRANSPORT &amp; FØLGEBILTJENESTE   ·   Org.nr 932 399 601   ·   Høgdene 19   ·   5918 FREKHAUG   ·   kareknut123@gmail.com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BRATTEN TRANSPORT &amp; FØLGEBILTJENESTE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9d296022e4265" /><Relationship Type="http://schemas.openxmlformats.org/officeDocument/2006/relationships/footer" Target="/word/footer1.xml" Id="R301ec6275fbd4b7e" /></Relationships>
</file>