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6db2b9f04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MÅRVIK ENTERPRISE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MÅRVIK ENTERPRISE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d711dfc064c18"/>
      <w:footerReference xmlns:r="http://schemas.openxmlformats.org/officeDocument/2006/relationships" w:type="default" r:id="R59cfae403790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MÅRVIK ENTERPRISE   ·   Org.nr 934 256 549   ·   Furuhaugveien 6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MÅRVIK ENTERPRISE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d711dfc064c18" /><Relationship Type="http://schemas.openxmlformats.org/officeDocument/2006/relationships/footer" Target="/word/footer1.xml" Id="R59cfae4037904cb7" /></Relationships>
</file>