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a151c573124d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BRATBERG OG STUBBERUD AS</w:t>
      </w:r>
    </w:p>
    <w:sectPr>
      <w:headerReference xmlns:r="http://schemas.openxmlformats.org/officeDocument/2006/relationships" w:type="default" r:id="R5be533dd9684422e"/>
      <w:footerReference xmlns:r="http://schemas.openxmlformats.org/officeDocument/2006/relationships" w:type="default" r:id="R0d7824d4db734f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BRATBERG OG STUBBERUD AS   ·   Org.nr 934 409 051   ·   Vestre Totenveg 49   ·   2816 GJØVIK   ·   Tlf. 61 14 02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BRATBERG OG STUBBERUD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533dd9684422e" /><Relationship Type="http://schemas.openxmlformats.org/officeDocument/2006/relationships/footer" Target="/word/footer1.xml" Id="R0d7824d4db734f18" /></Relationships>
</file>