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d1999a8d1040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BOREA NORGE VERDIPAPIRFOND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BOREA NORGE VERDIPAPIRFOND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e28eb07c524e7e"/>
      <w:footerReference xmlns:r="http://schemas.openxmlformats.org/officeDocument/2006/relationships" w:type="default" r:id="Rd148b333846b48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BOREA NORGE VERDIPAPIRFOND   ·   Org.nr 934 423 739   ·   Edvard Griegs vei 1   ·   5059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BOREA NORGE VERDIPAPIRFOND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e28eb07c524e7e" /><Relationship Type="http://schemas.openxmlformats.org/officeDocument/2006/relationships/footer" Target="/word/footer1.xml" Id="Rd148b333846b4800" /></Relationships>
</file>