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437eabb0c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STRATEL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STRATEL AS</w:t>
      </w:r>
    </w:p>
    <w:sectPr>
      <w:headerReference xmlns:r="http://schemas.openxmlformats.org/officeDocument/2006/relationships" w:type="default" r:id="R07766b4378c346e6"/>
      <w:footerReference xmlns:r="http://schemas.openxmlformats.org/officeDocument/2006/relationships" w:type="default" r:id="Rb37de3e81112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STRATEL AS   ·   Org.nr 934 660 196   ·   Ivar Aasens vei 11   ·   0373 OSLO   ·   www.stratel.no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66b4378c346e6" /><Relationship Type="http://schemas.openxmlformats.org/officeDocument/2006/relationships/footer" Target="/word/footer1.xml" Id="Rb37de3e811124525" /></Relationships>
</file>