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00647660c649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HEIDI STENSTAD VETERINÆR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HEIDI STENSTAD VETERINÆR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ac01815bf44275"/>
      <w:footerReference xmlns:r="http://schemas.openxmlformats.org/officeDocument/2006/relationships" w:type="default" r:id="R2ab6646ada264f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HEIDI STENSTAD VETERINÆR   ·   Org.nr 935 008 387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HEIDI STENSTAD VETERINÆR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c01815bf44275" /><Relationship Type="http://schemas.openxmlformats.org/officeDocument/2006/relationships/footer" Target="/word/footer1.xml" Id="R2ab6646ada264f5f" /></Relationships>
</file>