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c23d6bc09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HITRAS KRYDDERI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HITRAS KRYDDERI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9e5e89ac54de9"/>
      <w:footerReference xmlns:r="http://schemas.openxmlformats.org/officeDocument/2006/relationships" w:type="default" r:id="R6181d613c0ee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HITRAS KRYDDERI AS   ·   Org.nr 935 011 981   ·   Skolegata 6   ·   7240 HITRA   ·   Tlf. 92 66 93 71   ·   post@hitraskrydderi.no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HITRAS KRYDDERI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9e5e89ac54de9" /><Relationship Type="http://schemas.openxmlformats.org/officeDocument/2006/relationships/footer" Target="/word/footer1.xml" Id="R6181d613c0ee46c0" /></Relationships>
</file>