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4e59e177a45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VETBYGG HOLDING AS</w:t>
      </w:r>
    </w:p>
    <w:sectPr>
      <w:headerReference xmlns:r="http://schemas.openxmlformats.org/officeDocument/2006/relationships" w:type="default" r:id="Rb405930faa9043f4"/>
      <w:footerReference xmlns:r="http://schemas.openxmlformats.org/officeDocument/2006/relationships" w:type="default" r:id="R6adce414b7ef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VETBYGG HOLDING AS   ·   Org.nr 935 813 921   ·   Lønnevegen 12C   ·   6102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5930faa9043f4" /><Relationship Type="http://schemas.openxmlformats.org/officeDocument/2006/relationships/footer" Target="/word/footer1.xml" Id="R6adce414b7ef4685" /></Relationships>
</file>