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e16353b3b43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DRÄGER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DRÄGER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872fa43e51477b"/>
      <w:footerReference xmlns:r="http://schemas.openxmlformats.org/officeDocument/2006/relationships" w:type="default" r:id="Rafcbc9f5617f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DRÄGER NORGE AS   ·   Org.nr 936 079 679   ·   Innspurten 9   ·   0663 OSLO   ·   Tlf. 23 65 38 00   ·   accounting.no@draeger.com   ·   www.draeger.com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DRÄGER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72fa43e51477b" /><Relationship Type="http://schemas.openxmlformats.org/officeDocument/2006/relationships/footer" Target="/word/footer1.xml" Id="Rafcbc9f5617f4c2c" /></Relationships>
</file>