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80de75b2b84d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d64421f7a4819"/>
      <w:footerReference xmlns:r="http://schemas.openxmlformats.org/officeDocument/2006/relationships" w:type="default" r:id="R38e3afbfe01544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KOMMA KAPITAL AS   ·   Org.nr 936 430 341   ·   Kjøpmannsgata 37   ·   6005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d64421f7a4819" /><Relationship Type="http://schemas.openxmlformats.org/officeDocument/2006/relationships/footer" Target="/word/footer1.xml" Id="R38e3afbfe015443b" /></Relationships>
</file>