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683e2aa2f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eaa1126eb49b3"/>
      <w:footerReference xmlns:r="http://schemas.openxmlformats.org/officeDocument/2006/relationships" w:type="default" r:id="R97b0373b94a2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TIF AS   ·   Org.nr 936 625 266   ·   Stanseveien 13   ·   0975 OSLO   ·   heidi@tifregnskap.no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eaa1126eb49b3" /><Relationship Type="http://schemas.openxmlformats.org/officeDocument/2006/relationships/footer" Target="/word/footer1.xml" Id="R97b0373b94a242c4" /></Relationships>
</file>